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8A" w:rsidRDefault="00A82A8A" w:rsidP="00DC6E30">
      <w:pPr>
        <w:pStyle w:val="Style3"/>
        <w:widowControl/>
        <w:spacing w:line="240" w:lineRule="auto"/>
        <w:ind w:left="9180" w:firstLine="0"/>
        <w:rPr>
          <w:rStyle w:val="FontStyle50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6149"/>
        <w:gridCol w:w="1310"/>
        <w:gridCol w:w="2552"/>
        <w:gridCol w:w="1984"/>
        <w:gridCol w:w="2552"/>
      </w:tblGrid>
      <w:tr w:rsidR="00A82A8A" w:rsidRPr="00846320" w:rsidTr="00DC6E30">
        <w:trPr>
          <w:trHeight w:val="31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DC6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A8A" w:rsidRPr="00846320" w:rsidTr="00DC6E30">
        <w:trPr>
          <w:trHeight w:val="31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1C1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A82A8A" w:rsidRPr="00846320" w:rsidTr="00DC6E30">
        <w:trPr>
          <w:trHeight w:val="31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1C1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C13FEE" w:rsidRPr="00846320" w:rsidTr="00DC6E30">
        <w:trPr>
          <w:trHeight w:val="312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FEE" w:rsidRPr="006B4729" w:rsidRDefault="00C13FEE" w:rsidP="00850D69">
            <w:pPr>
              <w:pStyle w:val="Style5"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6B4729">
              <w:rPr>
                <w:rStyle w:val="FontStyle55"/>
                <w:sz w:val="28"/>
                <w:szCs w:val="28"/>
              </w:rPr>
              <w:t>«</w:t>
            </w:r>
            <w:r w:rsidRPr="006B4729">
              <w:rPr>
                <w:bCs/>
                <w:color w:val="26282F"/>
                <w:sz w:val="28"/>
                <w:szCs w:val="28"/>
              </w:rPr>
              <w:t xml:space="preserve">Молодежь </w:t>
            </w:r>
            <w:proofErr w:type="spellStart"/>
            <w:r w:rsidRPr="006B4729">
              <w:rPr>
                <w:bCs/>
                <w:color w:val="26282F"/>
                <w:sz w:val="28"/>
                <w:szCs w:val="28"/>
              </w:rPr>
              <w:t>Курганинского</w:t>
            </w:r>
            <w:proofErr w:type="spellEnd"/>
            <w:r w:rsidR="00DC6E30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6B4729">
              <w:rPr>
                <w:bCs/>
                <w:color w:val="26282F"/>
                <w:sz w:val="28"/>
                <w:szCs w:val="28"/>
              </w:rPr>
              <w:t>городского</w:t>
            </w:r>
            <w:r w:rsidR="00DC6E30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6B4729">
              <w:rPr>
                <w:bCs/>
                <w:color w:val="26282F"/>
                <w:sz w:val="28"/>
                <w:szCs w:val="28"/>
              </w:rPr>
              <w:t>поселения</w:t>
            </w:r>
            <w:r w:rsidR="00DC6E30">
              <w:rPr>
                <w:bCs/>
                <w:color w:val="26282F"/>
                <w:sz w:val="28"/>
                <w:szCs w:val="28"/>
              </w:rPr>
              <w:t xml:space="preserve"> </w:t>
            </w:r>
            <w:proofErr w:type="spellStart"/>
            <w:r w:rsidRPr="006B4729">
              <w:rPr>
                <w:bCs/>
                <w:color w:val="26282F"/>
                <w:sz w:val="28"/>
                <w:szCs w:val="28"/>
              </w:rPr>
              <w:t>Курганинского</w:t>
            </w:r>
            <w:proofErr w:type="spellEnd"/>
            <w:r w:rsidRPr="006B4729">
              <w:rPr>
                <w:bCs/>
                <w:color w:val="26282F"/>
                <w:sz w:val="28"/>
                <w:szCs w:val="28"/>
              </w:rPr>
              <w:t xml:space="preserve"> района</w:t>
            </w:r>
            <w:r w:rsidR="00DC6E30">
              <w:rPr>
                <w:bCs/>
                <w:color w:val="26282F"/>
                <w:sz w:val="28"/>
                <w:szCs w:val="28"/>
              </w:rPr>
              <w:t xml:space="preserve"> </w:t>
            </w:r>
            <w:r w:rsidRPr="006B4729">
              <w:rPr>
                <w:bCs/>
                <w:color w:val="26282F"/>
                <w:sz w:val="28"/>
                <w:szCs w:val="28"/>
              </w:rPr>
              <w:t>на 201</w:t>
            </w:r>
            <w:r w:rsidR="00850D69">
              <w:rPr>
                <w:bCs/>
                <w:color w:val="26282F"/>
                <w:sz w:val="28"/>
                <w:szCs w:val="28"/>
              </w:rPr>
              <w:t>7</w:t>
            </w:r>
            <w:r w:rsidRPr="006B4729">
              <w:rPr>
                <w:bCs/>
                <w:color w:val="26282F"/>
                <w:sz w:val="28"/>
                <w:szCs w:val="28"/>
              </w:rPr>
              <w:t>-201</w:t>
            </w:r>
            <w:r w:rsidR="00850D69">
              <w:rPr>
                <w:bCs/>
                <w:color w:val="26282F"/>
                <w:sz w:val="28"/>
                <w:szCs w:val="28"/>
              </w:rPr>
              <w:t>9</w:t>
            </w:r>
            <w:r w:rsidRPr="006B4729">
              <w:rPr>
                <w:bCs/>
                <w:color w:val="26282F"/>
                <w:sz w:val="28"/>
                <w:szCs w:val="28"/>
              </w:rPr>
              <w:t xml:space="preserve"> годы</w:t>
            </w:r>
            <w:r w:rsidR="00DC6E30">
              <w:rPr>
                <w:bCs/>
                <w:color w:val="26282F"/>
                <w:sz w:val="28"/>
                <w:szCs w:val="28"/>
              </w:rPr>
              <w:t>»</w:t>
            </w:r>
          </w:p>
        </w:tc>
      </w:tr>
      <w:tr w:rsidR="00A82A8A" w:rsidRPr="00846320" w:rsidTr="00DC6E30">
        <w:trPr>
          <w:trHeight w:val="31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C13FEE" w:rsidP="0085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A82A8A"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850D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82A8A" w:rsidRPr="00846320" w:rsidTr="00B00FD2">
        <w:trPr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1C16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A8A" w:rsidRPr="00846320" w:rsidTr="00B00FD2">
        <w:trPr>
          <w:trHeight w:val="9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DC6E30" w:rsidRDefault="00DC6E30" w:rsidP="00DC6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</w:t>
            </w:r>
            <w:r w:rsidR="00A82A8A"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A82A8A"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DC6E30" w:rsidRDefault="00DC6E30" w:rsidP="001C1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A82A8A"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показателя 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DC6E30" w:rsidRDefault="00A82A8A" w:rsidP="001C1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DC6E30" w:rsidRDefault="00A82A8A" w:rsidP="001C1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</w:t>
            </w:r>
            <w:r w:rsid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мотренное программой значение показателя на </w:t>
            </w: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год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DC6E30" w:rsidRDefault="00DC6E30" w:rsidP="001C1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Фактическое значение </w:t>
            </w:r>
            <w:r w:rsidR="00A82A8A"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 на отчетную дату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DC6E30" w:rsidRDefault="00A82A8A" w:rsidP="001C1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 w:rsidR="00A82A8A" w:rsidRPr="00846320" w:rsidTr="00DC6E3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DC6E30" w:rsidRDefault="00A82A8A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DC6E30" w:rsidRDefault="00A82A8A" w:rsidP="00DE3D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</w:tr>
      <w:tr w:rsidR="00F07F01" w:rsidRPr="00846320" w:rsidTr="00B00FD2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D71BCE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07F01" w:rsidRPr="00DC6E30">
              <w:rPr>
                <w:rFonts w:ascii="Times New Roman" w:hAnsi="Times New Roman"/>
                <w:sz w:val="24"/>
                <w:szCs w:val="24"/>
              </w:rPr>
              <w:t>ыс.</w:t>
            </w:r>
            <w:r w:rsidR="00F07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F01" w:rsidRPr="00DC6E3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01" w:rsidRPr="009E3055" w:rsidRDefault="00E740A8" w:rsidP="00B00FD2">
            <w:pPr>
              <w:pStyle w:val="Style24"/>
              <w:widowControl/>
              <w:jc w:val="center"/>
            </w:pPr>
            <w:r>
              <w:t>10,0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F01" w:rsidRPr="00846320" w:rsidTr="00B00FD2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DC6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молодых людей, вовлеченных в молодежный совет при главе поселения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D71BCE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F07F01" w:rsidRPr="00DC6E30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01" w:rsidRPr="009E3055" w:rsidRDefault="008B5989" w:rsidP="00B00FD2">
            <w:pPr>
              <w:pStyle w:val="Style24"/>
              <w:widowControl/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F01" w:rsidRPr="00846320" w:rsidTr="00B00FD2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волонтеров в поселении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D71BCE" w:rsidP="00B00FD2">
            <w:pPr>
              <w:pStyle w:val="Style24"/>
              <w:widowControl/>
              <w:jc w:val="center"/>
            </w:pPr>
            <w:r>
              <w:t>ч</w:t>
            </w:r>
            <w:r w:rsidR="00F07F01" w:rsidRPr="00DC6E30">
              <w:t>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01" w:rsidRPr="009E3055" w:rsidRDefault="008B5989" w:rsidP="00B00FD2">
            <w:pPr>
              <w:pStyle w:val="Style24"/>
              <w:widowControl/>
              <w:jc w:val="center"/>
            </w:pPr>
            <w:r>
              <w:t>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F01" w:rsidRPr="00846320" w:rsidTr="00B00FD2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творческих и интеллектуальных клубов (центров, учреждений), осуществляющих деятельность по повышению творческого и интеллектуального развития молодых граждан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D71BCE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07F01" w:rsidRPr="00DC6E3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01" w:rsidRPr="009E3055" w:rsidRDefault="008B5989" w:rsidP="00B00FD2">
            <w:pPr>
              <w:pStyle w:val="Style24"/>
              <w:widowControl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F01" w:rsidRPr="00846320" w:rsidTr="00B00FD2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молодых людей, участвующих в мероприятиях творческой и интеллектуальной направленности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D71BCE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F07F01" w:rsidRPr="00DC6E30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01" w:rsidRPr="009E3055" w:rsidRDefault="008B5989" w:rsidP="00B00FD2">
            <w:pPr>
              <w:pStyle w:val="Style24"/>
              <w:widowControl/>
              <w:jc w:val="center"/>
            </w:pPr>
            <w: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F01" w:rsidRPr="00846320" w:rsidTr="00B00FD2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комплексных молодежных центров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E3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01" w:rsidRPr="009E3055" w:rsidRDefault="00E740A8" w:rsidP="00B00FD2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F01" w:rsidRPr="00846320" w:rsidTr="00B00FD2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молодых людей, вовлеченных в деятельность молодежных центров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3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01" w:rsidRPr="009E3055" w:rsidRDefault="008B5989" w:rsidP="00B00FD2">
            <w:pPr>
              <w:pStyle w:val="Style24"/>
              <w:widowControl/>
              <w:jc w:val="center"/>
            </w:pPr>
            <w: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F01" w:rsidRPr="00846320" w:rsidTr="00B00FD2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E3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01" w:rsidRPr="009E3055" w:rsidRDefault="008B5989" w:rsidP="00B00FD2">
            <w:pPr>
              <w:pStyle w:val="Style24"/>
              <w:widowControl/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F01" w:rsidRPr="00846320" w:rsidTr="00B00FD2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3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01" w:rsidRPr="009E3055" w:rsidRDefault="008B5989" w:rsidP="00B00FD2">
            <w:pPr>
              <w:pStyle w:val="Style24"/>
              <w:widowControl/>
              <w:jc w:val="center"/>
            </w:pPr>
            <w:r>
              <w:t>245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F01" w:rsidRPr="00846320" w:rsidTr="00B00FD2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подростково-молодежных клубов по месту жительства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D71BCE" w:rsidP="00B0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07F01" w:rsidRPr="00DC6E3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01" w:rsidRPr="009E3055" w:rsidRDefault="008B5989" w:rsidP="00B00FD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F01" w:rsidRPr="00846320" w:rsidTr="00B00FD2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D71BCE" w:rsidP="00B0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F07F01" w:rsidRPr="00DC6E30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01" w:rsidRPr="009E3055" w:rsidRDefault="008B5989" w:rsidP="00B00FD2">
            <w:pPr>
              <w:pStyle w:val="Style24"/>
              <w:widowControl/>
              <w:jc w:val="center"/>
            </w:pPr>
            <w: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F01" w:rsidRPr="00846320" w:rsidTr="00B00FD2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деятельность подростково-молодежных клубов по месту жительства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D71BCE" w:rsidP="00B0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F07F01" w:rsidRPr="00DC6E30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01" w:rsidRPr="009E3055" w:rsidRDefault="008B5989" w:rsidP="00B00FD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F01" w:rsidRPr="00846320" w:rsidTr="00B00FD2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D71BCE" w:rsidP="00B0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F07F01" w:rsidRPr="00DC6E30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01" w:rsidRPr="009E3055" w:rsidRDefault="008B5989" w:rsidP="00B00FD2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F01" w:rsidRPr="00846320" w:rsidTr="00B00FD2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подростков "группы социального риска", вовлеченных в организацию временной занятости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3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01" w:rsidRPr="009E3055" w:rsidRDefault="008B5989" w:rsidP="00B00FD2">
            <w:pPr>
              <w:pStyle w:val="Style24"/>
              <w:widowControl/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F01" w:rsidRPr="00846320" w:rsidTr="00B00FD2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трудоустроенных молодых граждан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3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01" w:rsidRPr="009E3055" w:rsidRDefault="009F3C3C" w:rsidP="00B00FD2">
            <w:pPr>
              <w:pStyle w:val="Style24"/>
              <w:widowControl/>
              <w:jc w:val="center"/>
            </w:pPr>
            <w: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777BCD" w:rsidRDefault="009F3C3C" w:rsidP="00A645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7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777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трудоустроенных</w:t>
            </w:r>
            <w:proofErr w:type="gramEnd"/>
            <w:r w:rsidRPr="00777B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уменьшилось из-за увеличения миним</w:t>
            </w:r>
            <w:r w:rsidR="00A645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ального размера оплаты труда</w:t>
            </w:r>
            <w:bookmarkStart w:id="0" w:name="_GoBack"/>
            <w:bookmarkEnd w:id="0"/>
          </w:p>
        </w:tc>
      </w:tr>
      <w:tr w:rsidR="00F07F01" w:rsidRPr="00846320" w:rsidTr="00B00FD2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координаторов работы с молодежью в поселении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E30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01" w:rsidRPr="00DC6E30" w:rsidRDefault="00F07F01" w:rsidP="00B00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6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F01" w:rsidRPr="009E3055" w:rsidRDefault="00E740A8" w:rsidP="00B00FD2">
            <w:pPr>
              <w:pStyle w:val="Style24"/>
              <w:widowControl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F01" w:rsidRPr="00DC6E30" w:rsidRDefault="00F07F01" w:rsidP="001C16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6E30" w:rsidRDefault="00DC6E30" w:rsidP="002C0ED4">
      <w:pPr>
        <w:pStyle w:val="1"/>
        <w:rPr>
          <w:rStyle w:val="FontStyle50"/>
          <w:sz w:val="28"/>
          <w:szCs w:val="28"/>
        </w:rPr>
      </w:pPr>
    </w:p>
    <w:p w:rsidR="00DC6E30" w:rsidRDefault="00DC6E30" w:rsidP="002C0ED4">
      <w:pPr>
        <w:pStyle w:val="1"/>
        <w:rPr>
          <w:rStyle w:val="FontStyle50"/>
          <w:sz w:val="28"/>
          <w:szCs w:val="28"/>
        </w:rPr>
      </w:pPr>
    </w:p>
    <w:p w:rsidR="00B00FD2" w:rsidRDefault="00B00FD2" w:rsidP="002C0ED4">
      <w:pPr>
        <w:pStyle w:val="1"/>
        <w:rPr>
          <w:rStyle w:val="FontStyle50"/>
          <w:sz w:val="28"/>
          <w:szCs w:val="28"/>
        </w:rPr>
      </w:pPr>
    </w:p>
    <w:p w:rsidR="002C0ED4" w:rsidRPr="00215314" w:rsidRDefault="00C13FEE" w:rsidP="002C0ED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50"/>
          <w:sz w:val="28"/>
          <w:szCs w:val="28"/>
        </w:rPr>
        <w:t>Начальник общего отдела</w:t>
      </w:r>
      <w:r w:rsidR="00DC6E30" w:rsidRPr="00DC6E30">
        <w:rPr>
          <w:rFonts w:ascii="Times New Roman" w:hAnsi="Times New Roman" w:cs="Times New Roman"/>
          <w:sz w:val="28"/>
          <w:szCs w:val="28"/>
        </w:rPr>
        <w:t xml:space="preserve"> </w:t>
      </w:r>
      <w:r w:rsidR="00DC6E3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C0ED4" w:rsidRPr="00215314" w:rsidRDefault="002C0ED4" w:rsidP="002C0ED4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C0ED4" w:rsidRPr="00215314" w:rsidRDefault="002C0ED4" w:rsidP="002C0ED4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="00B12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13FEE">
        <w:rPr>
          <w:rFonts w:ascii="Times New Roman" w:hAnsi="Times New Roman" w:cs="Times New Roman"/>
          <w:sz w:val="28"/>
          <w:szCs w:val="28"/>
        </w:rPr>
        <w:tab/>
        <w:t xml:space="preserve">   В.Е. Чернова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251835" w:rsidRDefault="00251835"/>
    <w:sectPr w:rsidR="00251835" w:rsidSect="00330F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8A"/>
    <w:rsid w:val="00033258"/>
    <w:rsid w:val="001C1678"/>
    <w:rsid w:val="00251835"/>
    <w:rsid w:val="00262EE5"/>
    <w:rsid w:val="002C0ED4"/>
    <w:rsid w:val="00330F68"/>
    <w:rsid w:val="00444E8C"/>
    <w:rsid w:val="00576BA4"/>
    <w:rsid w:val="00582519"/>
    <w:rsid w:val="0064383F"/>
    <w:rsid w:val="00777BCD"/>
    <w:rsid w:val="007861C1"/>
    <w:rsid w:val="007C24D3"/>
    <w:rsid w:val="00850D69"/>
    <w:rsid w:val="008B5989"/>
    <w:rsid w:val="00903CFB"/>
    <w:rsid w:val="00997ACD"/>
    <w:rsid w:val="009F3C3C"/>
    <w:rsid w:val="00A317D6"/>
    <w:rsid w:val="00A64547"/>
    <w:rsid w:val="00A82A8A"/>
    <w:rsid w:val="00B00FD2"/>
    <w:rsid w:val="00B12D24"/>
    <w:rsid w:val="00B2726B"/>
    <w:rsid w:val="00C13FEE"/>
    <w:rsid w:val="00D04015"/>
    <w:rsid w:val="00D71BCE"/>
    <w:rsid w:val="00DC6E30"/>
    <w:rsid w:val="00DD226B"/>
    <w:rsid w:val="00DE3D3D"/>
    <w:rsid w:val="00E740A8"/>
    <w:rsid w:val="00EA7130"/>
    <w:rsid w:val="00F0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2C0E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4">
    <w:name w:val="Style24"/>
    <w:basedOn w:val="a"/>
    <w:rsid w:val="001C1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13FEE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rsid w:val="00C13FEE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MYLNIKOVA</cp:lastModifiedBy>
  <cp:revision>18</cp:revision>
  <cp:lastPrinted>2014-07-29T06:08:00Z</cp:lastPrinted>
  <dcterms:created xsi:type="dcterms:W3CDTF">2014-06-11T09:11:00Z</dcterms:created>
  <dcterms:modified xsi:type="dcterms:W3CDTF">2018-04-04T06:08:00Z</dcterms:modified>
</cp:coreProperties>
</file>